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E8771C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464642">
        <w:rPr>
          <w:rFonts w:ascii="標楷體" w:eastAsia="標楷體" w:hAnsi="標楷體"/>
          <w:sz w:val="36"/>
          <w:szCs w:val="36"/>
        </w:rPr>
        <w:t>第</w:t>
      </w:r>
      <w:r w:rsidR="00464642">
        <w:rPr>
          <w:rFonts w:ascii="標楷體" w:eastAsia="標楷體" w:hAnsi="標楷體" w:hint="eastAsia"/>
          <w:sz w:val="36"/>
          <w:szCs w:val="36"/>
        </w:rPr>
        <w:t>__</w:t>
      </w:r>
      <w:r w:rsidR="00464642">
        <w:rPr>
          <w:rFonts w:ascii="標楷體" w:eastAsia="標楷體" w:hAnsi="標楷體"/>
          <w:sz w:val="36"/>
          <w:szCs w:val="36"/>
        </w:rPr>
        <w:t>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</w:t>
      </w:r>
      <w:r w:rsidR="00A532C2">
        <w:rPr>
          <w:rFonts w:ascii="標楷體" w:eastAsia="標楷體" w:hAnsi="標楷體" w:hint="eastAsia"/>
          <w:sz w:val="36"/>
          <w:szCs w:val="36"/>
        </w:rPr>
        <w:t>課諮</w:t>
      </w:r>
      <w:r w:rsidR="004A04E1">
        <w:rPr>
          <w:rFonts w:ascii="標楷體" w:eastAsia="標楷體" w:hAnsi="標楷體" w:hint="eastAsia"/>
          <w:sz w:val="36"/>
          <w:szCs w:val="36"/>
        </w:rPr>
        <w:t>師</w:t>
      </w:r>
      <w:r w:rsidR="006D59B1">
        <w:rPr>
          <w:rFonts w:ascii="標楷體" w:eastAsia="標楷體" w:hAnsi="標楷體" w:hint="eastAsia"/>
          <w:sz w:val="36"/>
          <w:szCs w:val="36"/>
        </w:rPr>
        <w:t>版)</w:t>
      </w:r>
    </w:p>
    <w:p w:rsidR="00985B70" w:rsidRPr="00255E21" w:rsidRDefault="00985B70" w:rsidP="00166BF0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255E21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="000569D7" w:rsidRPr="000A279C">
        <w:rPr>
          <w:rFonts w:ascii="標楷體" w:eastAsia="標楷體" w:hAnsi="標楷體" w:hint="eastAsia"/>
          <w:b/>
          <w:color w:val="FF0000"/>
          <w:szCs w:val="24"/>
        </w:rPr>
        <w:t>(高三下</w:t>
      </w:r>
      <w:r w:rsidR="00CE4F85" w:rsidRPr="000A279C">
        <w:rPr>
          <w:rFonts w:ascii="標楷體" w:eastAsia="標楷體" w:hAnsi="標楷體" w:hint="eastAsia"/>
          <w:b/>
          <w:color w:val="FF0000"/>
          <w:szCs w:val="24"/>
        </w:rPr>
        <w:t>期末</w:t>
      </w:r>
      <w:r w:rsidR="000569D7" w:rsidRPr="000A279C">
        <w:rPr>
          <w:rFonts w:ascii="標楷體" w:eastAsia="標楷體" w:hAnsi="標楷體" w:hint="eastAsia"/>
          <w:b/>
          <w:color w:val="FF0000"/>
          <w:szCs w:val="24"/>
        </w:rPr>
        <w:t>)</w:t>
      </w:r>
      <w:r w:rsidR="00255E21" w:rsidRPr="000A279C">
        <w:rPr>
          <w:rFonts w:ascii="標楷體" w:eastAsia="標楷體" w:hAnsi="標楷體" w:hint="eastAsia"/>
          <w:b/>
          <w:color w:val="FF0000"/>
          <w:szCs w:val="24"/>
        </w:rPr>
        <w:t>學生</w:t>
      </w:r>
      <w:r w:rsidR="00CE4F85" w:rsidRPr="000A279C">
        <w:rPr>
          <w:rFonts w:ascii="標楷體" w:eastAsia="標楷體" w:hAnsi="標楷體" w:hint="eastAsia"/>
          <w:b/>
          <w:color w:val="FF0000"/>
          <w:szCs w:val="24"/>
        </w:rPr>
        <w:t>未來</w:t>
      </w:r>
      <w:r w:rsidR="000569D7" w:rsidRPr="000A279C">
        <w:rPr>
          <w:rFonts w:ascii="標楷體" w:eastAsia="標楷體" w:hAnsi="標楷體" w:hint="eastAsia"/>
          <w:b/>
          <w:color w:val="FF0000"/>
          <w:szCs w:val="24"/>
        </w:rPr>
        <w:t>進路發展</w:t>
      </w:r>
      <w:r w:rsidR="00CE4F85" w:rsidRPr="000A279C">
        <w:rPr>
          <w:rFonts w:ascii="標楷體" w:eastAsia="標楷體" w:hAnsi="標楷體" w:hint="eastAsia"/>
          <w:b/>
          <w:color w:val="FF0000"/>
          <w:szCs w:val="24"/>
        </w:rPr>
        <w:t>與</w:t>
      </w:r>
      <w:r w:rsidR="000569D7" w:rsidRPr="000A279C">
        <w:rPr>
          <w:rFonts w:ascii="標楷體" w:eastAsia="標楷體" w:hAnsi="標楷體" w:hint="eastAsia"/>
          <w:b/>
          <w:color w:val="FF0000"/>
          <w:szCs w:val="24"/>
        </w:rPr>
        <w:t>評估</w:t>
      </w:r>
      <w:r w:rsidR="00D95EB0" w:rsidRPr="000A279C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0569D7" w:rsidRPr="000A279C">
        <w:rPr>
          <w:rFonts w:ascii="標楷體" w:eastAsia="標楷體" w:hAnsi="標楷體"/>
          <w:b/>
          <w:color w:val="FF0000"/>
          <w:szCs w:val="24"/>
        </w:rPr>
        <w:t xml:space="preserve"> </w:t>
      </w:r>
      <w:bookmarkEnd w:id="0"/>
      <w:r w:rsidR="000569D7" w:rsidRPr="00255E21">
        <w:rPr>
          <w:rFonts w:ascii="標楷體" w:eastAsia="標楷體" w:hAnsi="標楷體"/>
          <w:b/>
          <w:color w:val="000000" w:themeColor="text1"/>
          <w:szCs w:val="24"/>
        </w:rPr>
        <w:t xml:space="preserve">      </w:t>
      </w:r>
      <w:r w:rsidR="00AF2D7C" w:rsidRPr="00255E21">
        <w:rPr>
          <w:rFonts w:ascii="標楷體" w:eastAsia="標楷體" w:hAnsi="標楷體" w:hint="eastAsia"/>
          <w:b/>
          <w:color w:val="000000" w:themeColor="text1"/>
          <w:szCs w:val="24"/>
        </w:rPr>
        <w:t>高三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</w:t>
      </w:r>
      <w:r w:rsidR="004916C0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   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</w:rPr>
        <w:t>群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    </w:t>
      </w:r>
      <w:r w:rsidR="004916C0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</w:t>
      </w:r>
      <w:r w:rsidR="00D95EB0" w:rsidRPr="00255E21">
        <w:rPr>
          <w:rFonts w:ascii="標楷體" w:eastAsia="標楷體" w:hAnsi="標楷體" w:hint="eastAsia"/>
          <w:b/>
          <w:color w:val="000000" w:themeColor="text1"/>
          <w:szCs w:val="24"/>
        </w:rPr>
        <w:t>科</w:t>
      </w:r>
    </w:p>
    <w:p w:rsidR="00497151" w:rsidRPr="00255E21" w:rsidRDefault="00497151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255E21">
        <w:rPr>
          <w:rFonts w:ascii="標楷體" w:eastAsia="標楷體" w:hAnsi="標楷體"/>
          <w:b/>
          <w:szCs w:val="24"/>
        </w:rPr>
        <w:t>時間</w:t>
      </w:r>
      <w:r w:rsidRPr="00255E21">
        <w:rPr>
          <w:rFonts w:ascii="標楷體" w:eastAsia="標楷體" w:hAnsi="標楷體" w:hint="eastAsia"/>
          <w:b/>
          <w:szCs w:val="24"/>
        </w:rPr>
        <w:t>:     年      月      日</w:t>
      </w:r>
      <w:r w:rsidR="00154759" w:rsidRPr="00255E21">
        <w:rPr>
          <w:rFonts w:ascii="標楷體" w:eastAsia="標楷體" w:hAnsi="標楷體"/>
          <w:b/>
          <w:szCs w:val="24"/>
        </w:rPr>
        <w:br/>
        <w:t>地點</w:t>
      </w:r>
      <w:r w:rsidR="00154759" w:rsidRPr="00255E21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0C3CA7" w:rsidRPr="00813FD2" w:rsidTr="00497151">
        <w:trPr>
          <w:trHeight w:val="2461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4A04E1" w:rsidP="007A52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A5277"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0569D7" w:rsidRPr="000569D7">
              <w:rPr>
                <w:rFonts w:ascii="標楷體" w:eastAsia="標楷體" w:hAnsi="標楷體" w:hint="eastAsia"/>
                <w:sz w:val="28"/>
                <w:szCs w:val="28"/>
              </w:rPr>
              <w:t>進路發展</w:t>
            </w:r>
            <w:r w:rsidR="000C3CA7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7513" w:type="dxa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0569D7" w:rsidRPr="000569D7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說明會後，有關</w:t>
            </w:r>
            <w:r w:rsidR="000569D7" w:rsidRPr="000569D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E4F85">
              <w:rPr>
                <w:rFonts w:ascii="標楷體" w:eastAsia="標楷體" w:hAnsi="標楷體" w:hint="eastAsia"/>
                <w:sz w:val="28"/>
                <w:szCs w:val="28"/>
              </w:rPr>
              <w:t>畢業條件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，學生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是否都</w:t>
            </w:r>
            <w:r w:rsidR="00F26D63">
              <w:rPr>
                <w:rFonts w:ascii="標楷體" w:eastAsia="標楷體" w:hAnsi="標楷體" w:hint="eastAsia"/>
                <w:sz w:val="28"/>
                <w:szCs w:val="28"/>
              </w:rPr>
              <w:t>瞭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497151">
        <w:trPr>
          <w:trHeight w:val="2649"/>
          <w:jc w:val="center"/>
        </w:trPr>
        <w:tc>
          <w:tcPr>
            <w:tcW w:w="1985" w:type="dxa"/>
            <w:vMerge/>
            <w:vAlign w:val="center"/>
          </w:tcPr>
          <w:p w:rsidR="000C3CA7" w:rsidRDefault="000C3CA7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</w:tcPr>
          <w:p w:rsidR="000C3CA7" w:rsidRPr="000F2CEB" w:rsidRDefault="00035330" w:rsidP="000F2C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2CEB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0569D7" w:rsidRPr="000F2CE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F2CEB" w:rsidRPr="000F2CEB">
              <w:rPr>
                <w:rFonts w:ascii="標楷體" w:eastAsia="標楷體" w:hAnsi="標楷體" w:cs="MS Gothic" w:hint="eastAsia"/>
                <w:sz w:val="28"/>
                <w:szCs w:val="28"/>
              </w:rPr>
              <w:t>四技二專推薦甄選</w:t>
            </w:r>
            <w:r w:rsidR="000F2CEB" w:rsidRPr="000F2CEB">
              <w:rPr>
                <w:rFonts w:ascii="標楷體" w:eastAsia="標楷體" w:hAnsi="標楷體" w:hint="eastAsia"/>
                <w:sz w:val="28"/>
                <w:szCs w:val="28"/>
              </w:rPr>
              <w:t>入學管道</w:t>
            </w:r>
            <w:r w:rsidR="000C3CA7" w:rsidRPr="000F2CEB">
              <w:rPr>
                <w:rFonts w:ascii="標楷體" w:eastAsia="標楷體" w:hAnsi="標楷體" w:hint="eastAsia"/>
                <w:sz w:val="28"/>
                <w:szCs w:val="28"/>
              </w:rPr>
              <w:t>方面，</w:t>
            </w:r>
            <w:r w:rsidR="004A04E1" w:rsidRPr="000F2CE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3CA7" w:rsidRPr="000F2CEB">
              <w:rPr>
                <w:rFonts w:ascii="標楷體" w:eastAsia="標楷體" w:hAnsi="標楷體" w:hint="eastAsia"/>
                <w:sz w:val="28"/>
                <w:szCs w:val="28"/>
              </w:rPr>
              <w:t>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497151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7A52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</w:t>
            </w:r>
            <w:r w:rsidR="000569D7" w:rsidRPr="000569D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可以自行</w:t>
            </w:r>
            <w:r w:rsidR="000569D7">
              <w:rPr>
                <w:rFonts w:ascii="標楷體" w:eastAsia="標楷體" w:hAnsi="標楷體" w:hint="eastAsia"/>
                <w:sz w:val="28"/>
                <w:szCs w:val="28"/>
              </w:rPr>
              <w:t>選擇未來</w:t>
            </w:r>
            <w:r w:rsidR="000569D7" w:rsidRPr="000569D7">
              <w:rPr>
                <w:rFonts w:ascii="標楷體" w:eastAsia="標楷體" w:hAnsi="標楷體" w:hint="eastAsia"/>
                <w:sz w:val="28"/>
                <w:szCs w:val="28"/>
              </w:rPr>
              <w:t>進路發展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02E86" w:rsidRPr="00813FD2" w:rsidTr="00B02E86">
        <w:trPr>
          <w:trHeight w:val="377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2E86" w:rsidRPr="00813FD2" w:rsidRDefault="00B02E86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513" w:type="dxa"/>
            <w:shd w:val="clear" w:color="auto" w:fill="auto"/>
          </w:tcPr>
          <w:p w:rsidR="00B02E86" w:rsidRPr="00813FD2" w:rsidRDefault="00B02E8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2E86" w:rsidRDefault="00B02E86" w:rsidP="00497151">
      <w:pPr>
        <w:spacing w:line="500" w:lineRule="exact"/>
        <w:ind w:firstLineChars="300" w:firstLine="840"/>
        <w:rPr>
          <w:rFonts w:ascii="標楷體" w:eastAsia="標楷體" w:hAnsi="標楷體"/>
          <w:kern w:val="0"/>
          <w:sz w:val="28"/>
          <w:szCs w:val="28"/>
        </w:rPr>
      </w:pPr>
    </w:p>
    <w:p w:rsidR="00B02E86" w:rsidRDefault="001A7559" w:rsidP="00154759">
      <w:pPr>
        <w:spacing w:line="50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  <w:r w:rsidR="007154E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154E7">
        <w:rPr>
          <w:rFonts w:ascii="標楷體" w:eastAsia="標楷體" w:hAnsi="標楷體"/>
          <w:kern w:val="0"/>
          <w:sz w:val="28"/>
          <w:szCs w:val="28"/>
        </w:rPr>
        <w:t xml:space="preserve">                     </w:t>
      </w:r>
    </w:p>
    <w:p w:rsidR="00F871DB" w:rsidRDefault="00F871DB" w:rsidP="00F871D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F871DB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2F" w:rsidRDefault="00B8522F" w:rsidP="00166BF0">
      <w:r>
        <w:separator/>
      </w:r>
    </w:p>
  </w:endnote>
  <w:endnote w:type="continuationSeparator" w:id="0">
    <w:p w:rsidR="00B8522F" w:rsidRDefault="00B8522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2F" w:rsidRDefault="00B8522F" w:rsidP="00166BF0">
      <w:r>
        <w:separator/>
      </w:r>
    </w:p>
  </w:footnote>
  <w:footnote w:type="continuationSeparator" w:id="0">
    <w:p w:rsidR="00B8522F" w:rsidRDefault="00B8522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569D7"/>
    <w:rsid w:val="000A279C"/>
    <w:rsid w:val="000A7623"/>
    <w:rsid w:val="000B61A7"/>
    <w:rsid w:val="000C3CA7"/>
    <w:rsid w:val="000F2CEB"/>
    <w:rsid w:val="001147D9"/>
    <w:rsid w:val="00134C45"/>
    <w:rsid w:val="00154759"/>
    <w:rsid w:val="00166BF0"/>
    <w:rsid w:val="001A7559"/>
    <w:rsid w:val="001B2729"/>
    <w:rsid w:val="001F15E6"/>
    <w:rsid w:val="0020521C"/>
    <w:rsid w:val="00211A34"/>
    <w:rsid w:val="00255E21"/>
    <w:rsid w:val="002701C7"/>
    <w:rsid w:val="0029376B"/>
    <w:rsid w:val="002D3B2B"/>
    <w:rsid w:val="002E072F"/>
    <w:rsid w:val="0035766D"/>
    <w:rsid w:val="003A0074"/>
    <w:rsid w:val="003B6C2E"/>
    <w:rsid w:val="003D1765"/>
    <w:rsid w:val="003D1DBE"/>
    <w:rsid w:val="00413D70"/>
    <w:rsid w:val="00427778"/>
    <w:rsid w:val="00464642"/>
    <w:rsid w:val="00466DF6"/>
    <w:rsid w:val="004853E2"/>
    <w:rsid w:val="004916C0"/>
    <w:rsid w:val="00497151"/>
    <w:rsid w:val="004A04E1"/>
    <w:rsid w:val="004A7FC8"/>
    <w:rsid w:val="004B197B"/>
    <w:rsid w:val="004C48AF"/>
    <w:rsid w:val="00516B55"/>
    <w:rsid w:val="00562987"/>
    <w:rsid w:val="005647FA"/>
    <w:rsid w:val="005A7266"/>
    <w:rsid w:val="005B5095"/>
    <w:rsid w:val="005C076A"/>
    <w:rsid w:val="005D4057"/>
    <w:rsid w:val="00603B19"/>
    <w:rsid w:val="006043F6"/>
    <w:rsid w:val="006115F4"/>
    <w:rsid w:val="006B0A83"/>
    <w:rsid w:val="006D59B1"/>
    <w:rsid w:val="006F7164"/>
    <w:rsid w:val="007154E7"/>
    <w:rsid w:val="0072575E"/>
    <w:rsid w:val="00736873"/>
    <w:rsid w:val="007669DC"/>
    <w:rsid w:val="0079094A"/>
    <w:rsid w:val="007A5277"/>
    <w:rsid w:val="0080603E"/>
    <w:rsid w:val="00813FD2"/>
    <w:rsid w:val="00820641"/>
    <w:rsid w:val="00883D92"/>
    <w:rsid w:val="008D2703"/>
    <w:rsid w:val="008E3120"/>
    <w:rsid w:val="008E6F22"/>
    <w:rsid w:val="00985853"/>
    <w:rsid w:val="00985B70"/>
    <w:rsid w:val="00993A21"/>
    <w:rsid w:val="009C179E"/>
    <w:rsid w:val="00A14422"/>
    <w:rsid w:val="00A532C2"/>
    <w:rsid w:val="00A864D9"/>
    <w:rsid w:val="00A86782"/>
    <w:rsid w:val="00A86DB8"/>
    <w:rsid w:val="00AC2200"/>
    <w:rsid w:val="00AD449C"/>
    <w:rsid w:val="00AE07B6"/>
    <w:rsid w:val="00AE528F"/>
    <w:rsid w:val="00AF2D7C"/>
    <w:rsid w:val="00B00AF6"/>
    <w:rsid w:val="00B02E86"/>
    <w:rsid w:val="00B734F2"/>
    <w:rsid w:val="00B8522F"/>
    <w:rsid w:val="00BC68F4"/>
    <w:rsid w:val="00BE453D"/>
    <w:rsid w:val="00C577E2"/>
    <w:rsid w:val="00C700C5"/>
    <w:rsid w:val="00C7190D"/>
    <w:rsid w:val="00CD3E1A"/>
    <w:rsid w:val="00CD713B"/>
    <w:rsid w:val="00CE4F85"/>
    <w:rsid w:val="00D22ECF"/>
    <w:rsid w:val="00D95EB0"/>
    <w:rsid w:val="00DF569C"/>
    <w:rsid w:val="00E8771C"/>
    <w:rsid w:val="00ED287B"/>
    <w:rsid w:val="00EE28A1"/>
    <w:rsid w:val="00EF09A9"/>
    <w:rsid w:val="00F26D63"/>
    <w:rsid w:val="00F871DB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CCD5A-75B8-43BC-9018-5304C5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33</cp:revision>
  <cp:lastPrinted>2022-04-27T03:01:00Z</cp:lastPrinted>
  <dcterms:created xsi:type="dcterms:W3CDTF">2020-11-25T00:35:00Z</dcterms:created>
  <dcterms:modified xsi:type="dcterms:W3CDTF">2022-09-12T07:11:00Z</dcterms:modified>
</cp:coreProperties>
</file>